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82" w:rsidRPr="00E8618E" w:rsidRDefault="007D49B8" w:rsidP="0012128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 w:rsidR="00121282"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Додаток </w:t>
      </w:r>
      <w:r w:rsidR="00121282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2</w:t>
      </w: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  <w:t xml:space="preserve">       </w:t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до рішення виконавчого</w:t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комітету</w:t>
      </w: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  <w:t xml:space="preserve">       Великосеверинівської сільської ради</w:t>
      </w: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  <w:t xml:space="preserve">       «25»  липня 2019  №34</w:t>
      </w: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21282" w:rsidRDefault="00121282" w:rsidP="00121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  <w:r w:rsidRPr="00121650"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  <w:t>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  <w:t>ЛАН ЗАХОДІВ</w:t>
      </w:r>
    </w:p>
    <w:p w:rsidR="00121282" w:rsidRPr="00166A00" w:rsidRDefault="00121282" w:rsidP="00121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6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 w:rsidRPr="0016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підготовки</w:t>
      </w:r>
      <w:proofErr w:type="spellEnd"/>
      <w:r w:rsidRPr="0016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Pr="0016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відзначення</w:t>
      </w:r>
      <w:proofErr w:type="spellEnd"/>
      <w:r w:rsidRPr="0016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 </w:t>
      </w:r>
      <w:r w:rsidRPr="00166A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села Велика Северинка </w:t>
      </w:r>
    </w:p>
    <w:p w:rsidR="00121282" w:rsidRDefault="00121282" w:rsidP="00121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</w:p>
    <w:p w:rsidR="00121282" w:rsidRPr="00166A00" w:rsidRDefault="00121282" w:rsidP="001212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675"/>
        <w:gridCol w:w="4570"/>
        <w:gridCol w:w="1960"/>
        <w:gridCol w:w="2543"/>
      </w:tblGrid>
      <w:tr w:rsidR="00121282" w:rsidRPr="00166A00" w:rsidTr="000A63B6">
        <w:tc>
          <w:tcPr>
            <w:tcW w:w="675" w:type="dxa"/>
          </w:tcPr>
          <w:p w:rsidR="00121282" w:rsidRPr="00166A00" w:rsidRDefault="00121282" w:rsidP="000A63B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</w:pPr>
            <w:r w:rsidRPr="00166A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  <w:t>п/п</w:t>
            </w:r>
          </w:p>
        </w:tc>
        <w:tc>
          <w:tcPr>
            <w:tcW w:w="4570" w:type="dxa"/>
          </w:tcPr>
          <w:p w:rsidR="00121282" w:rsidRPr="00166A00" w:rsidRDefault="00121282" w:rsidP="000A63B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</w:pPr>
            <w:r w:rsidRPr="00166A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  <w:t>Назва заходу</w:t>
            </w:r>
          </w:p>
        </w:tc>
        <w:tc>
          <w:tcPr>
            <w:tcW w:w="1960" w:type="dxa"/>
          </w:tcPr>
          <w:p w:rsidR="00121282" w:rsidRPr="00166A00" w:rsidRDefault="00121282" w:rsidP="000A63B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</w:pPr>
            <w:r w:rsidRPr="00166A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  <w:t>Строк виконання</w:t>
            </w:r>
          </w:p>
        </w:tc>
        <w:tc>
          <w:tcPr>
            <w:tcW w:w="2543" w:type="dxa"/>
          </w:tcPr>
          <w:p w:rsidR="00121282" w:rsidRPr="00166A00" w:rsidRDefault="00121282" w:rsidP="000A63B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</w:pPr>
            <w:r w:rsidRPr="00166A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bidi="en-US"/>
              </w:rPr>
              <w:t>Відповідальний</w:t>
            </w:r>
          </w:p>
        </w:tc>
      </w:tr>
      <w:tr w:rsidR="00121282" w:rsidRPr="00B67B9E" w:rsidTr="000A63B6">
        <w:tc>
          <w:tcPr>
            <w:tcW w:w="675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Проведення  благоустрою територій, закріплених за підприємствами та установами, підприємцями та жителями села. </w:t>
            </w:r>
          </w:p>
        </w:tc>
        <w:tc>
          <w:tcPr>
            <w:tcW w:w="196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До 01.08. 2019</w:t>
            </w:r>
          </w:p>
        </w:tc>
        <w:tc>
          <w:tcPr>
            <w:tcW w:w="2543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Косарчук</w:t>
            </w:r>
            <w:proofErr w:type="spellEnd"/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Л.Г.</w:t>
            </w:r>
          </w:p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Гавриленко В.Г.</w:t>
            </w:r>
          </w:p>
        </w:tc>
      </w:tr>
      <w:tr w:rsidR="00121282" w:rsidRPr="00B67B9E" w:rsidTr="000A63B6">
        <w:tc>
          <w:tcPr>
            <w:tcW w:w="675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ити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озведення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подач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електроструму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сценічн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звукової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апаратури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</w:tc>
        <w:tc>
          <w:tcPr>
            <w:tcW w:w="196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До 04.08.2019</w:t>
            </w:r>
          </w:p>
        </w:tc>
        <w:tc>
          <w:tcPr>
            <w:tcW w:w="2543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Кравченко М.В.</w:t>
            </w:r>
          </w:p>
        </w:tc>
      </w:tr>
      <w:tr w:rsidR="00121282" w:rsidRPr="00B67B9E" w:rsidTr="000A63B6">
        <w:tc>
          <w:tcPr>
            <w:tcW w:w="675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належної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транспорту та </w:t>
            </w:r>
            <w:proofErr w:type="spellStart"/>
            <w:proofErr w:type="gram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ішоходів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святкових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B6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04.08.2019</w:t>
            </w:r>
          </w:p>
        </w:tc>
        <w:tc>
          <w:tcPr>
            <w:tcW w:w="2543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Кравченко М.В.</w:t>
            </w:r>
          </w:p>
        </w:tc>
      </w:tr>
      <w:tr w:rsidR="00121282" w:rsidRPr="00B67B9E" w:rsidTr="000A63B6">
        <w:tc>
          <w:tcPr>
            <w:tcW w:w="675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B67B9E" w:rsidRDefault="00121282" w:rsidP="000A63B6">
            <w:pPr>
              <w:pStyle w:val="a4"/>
              <w:spacing w:before="0" w:beforeAutospacing="0" w:after="0" w:afterAutospacing="0"/>
              <w:jc w:val="both"/>
              <w:rPr>
                <w:rFonts w:ascii="Helvetica" w:hAnsi="Helvetica"/>
                <w:sz w:val="28"/>
                <w:szCs w:val="28"/>
                <w:lang w:val="uk-UA"/>
              </w:rPr>
            </w:pPr>
            <w:proofErr w:type="spellStart"/>
            <w:r w:rsidRPr="00B67B9E">
              <w:rPr>
                <w:sz w:val="28"/>
                <w:szCs w:val="28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>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67B9E">
              <w:rPr>
                <w:sz w:val="28"/>
                <w:szCs w:val="28"/>
              </w:rPr>
              <w:t xml:space="preserve"> </w:t>
            </w:r>
            <w:proofErr w:type="spellStart"/>
            <w:r w:rsidRPr="004A4545">
              <w:rPr>
                <w:sz w:val="28"/>
                <w:szCs w:val="28"/>
              </w:rPr>
              <w:t>протипожежні</w:t>
            </w:r>
            <w:proofErr w:type="spellEnd"/>
            <w:r w:rsidRPr="004A4545">
              <w:rPr>
                <w:sz w:val="28"/>
                <w:szCs w:val="28"/>
              </w:rPr>
              <w:t xml:space="preserve"> </w:t>
            </w:r>
            <w:proofErr w:type="spellStart"/>
            <w:r w:rsidRPr="004A4545">
              <w:rPr>
                <w:sz w:val="28"/>
                <w:szCs w:val="28"/>
              </w:rPr>
              <w:t>умови</w:t>
            </w:r>
            <w:proofErr w:type="spellEnd"/>
            <w:r w:rsidRPr="004A454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4545">
              <w:rPr>
                <w:sz w:val="28"/>
                <w:szCs w:val="28"/>
              </w:rPr>
              <w:t>п</w:t>
            </w:r>
            <w:proofErr w:type="gramEnd"/>
            <w:r w:rsidRPr="004A4545">
              <w:rPr>
                <w:sz w:val="28"/>
                <w:szCs w:val="28"/>
              </w:rPr>
              <w:t>ід</w:t>
            </w:r>
            <w:proofErr w:type="spellEnd"/>
            <w:r w:rsidRPr="004A4545">
              <w:rPr>
                <w:sz w:val="28"/>
                <w:szCs w:val="28"/>
              </w:rPr>
              <w:t xml:space="preserve"> час </w:t>
            </w:r>
            <w:proofErr w:type="spellStart"/>
            <w:r w:rsidRPr="004A4545">
              <w:rPr>
                <w:sz w:val="28"/>
                <w:szCs w:val="28"/>
              </w:rPr>
              <w:t>проведення</w:t>
            </w:r>
            <w:proofErr w:type="spellEnd"/>
            <w:r w:rsidRPr="004A4545">
              <w:rPr>
                <w:sz w:val="28"/>
                <w:szCs w:val="28"/>
              </w:rPr>
              <w:t xml:space="preserve"> </w:t>
            </w:r>
            <w:proofErr w:type="spellStart"/>
            <w:r w:rsidRPr="004A4545"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67B9E">
              <w:rPr>
                <w:sz w:val="28"/>
                <w:szCs w:val="28"/>
              </w:rPr>
              <w:t>чергування</w:t>
            </w:r>
            <w:proofErr w:type="spellEnd"/>
            <w:r w:rsidRPr="00B67B9E">
              <w:rPr>
                <w:sz w:val="28"/>
                <w:szCs w:val="28"/>
              </w:rPr>
              <w:t xml:space="preserve"> </w:t>
            </w:r>
            <w:proofErr w:type="spellStart"/>
            <w:r w:rsidRPr="00B67B9E">
              <w:rPr>
                <w:sz w:val="28"/>
                <w:szCs w:val="28"/>
              </w:rPr>
              <w:t>пожежної</w:t>
            </w:r>
            <w:proofErr w:type="spellEnd"/>
            <w:r w:rsidRPr="00B67B9E">
              <w:rPr>
                <w:sz w:val="28"/>
                <w:szCs w:val="28"/>
              </w:rPr>
              <w:t xml:space="preserve"> </w:t>
            </w:r>
            <w:proofErr w:type="spellStart"/>
            <w:r w:rsidRPr="00B67B9E">
              <w:rPr>
                <w:sz w:val="28"/>
                <w:szCs w:val="28"/>
              </w:rPr>
              <w:t>машини</w:t>
            </w:r>
            <w:proofErr w:type="spellEnd"/>
            <w:r w:rsidRPr="00B67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B67B9E">
              <w:rPr>
                <w:sz w:val="28"/>
                <w:szCs w:val="28"/>
              </w:rPr>
              <w:t xml:space="preserve"> </w:t>
            </w:r>
            <w:proofErr w:type="spellStart"/>
            <w:r w:rsidRPr="00B67B9E">
              <w:rPr>
                <w:sz w:val="28"/>
                <w:szCs w:val="28"/>
              </w:rPr>
              <w:t>місц</w:t>
            </w:r>
            <w:r>
              <w:rPr>
                <w:sz w:val="28"/>
                <w:szCs w:val="28"/>
                <w:lang w:val="uk-UA"/>
              </w:rPr>
              <w:t>ях</w:t>
            </w:r>
            <w:proofErr w:type="spellEnd"/>
            <w:r w:rsidRPr="00B67B9E">
              <w:rPr>
                <w:sz w:val="28"/>
                <w:szCs w:val="28"/>
              </w:rPr>
              <w:t xml:space="preserve"> </w:t>
            </w:r>
            <w:proofErr w:type="spellStart"/>
            <w:r w:rsidRPr="00B67B9E">
              <w:rPr>
                <w:sz w:val="28"/>
                <w:szCs w:val="28"/>
              </w:rPr>
              <w:t>проведення</w:t>
            </w:r>
            <w:proofErr w:type="spellEnd"/>
            <w:r w:rsidRPr="00B67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святкових </w:t>
            </w:r>
            <w:proofErr w:type="spellStart"/>
            <w:r w:rsidRPr="00B67B9E"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належний громадський порядок  та медичний супровід  масових заходів </w:t>
            </w:r>
          </w:p>
        </w:tc>
        <w:tc>
          <w:tcPr>
            <w:tcW w:w="196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04.08.2019</w:t>
            </w:r>
          </w:p>
        </w:tc>
        <w:tc>
          <w:tcPr>
            <w:tcW w:w="2543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Кравченко М.В</w:t>
            </w:r>
          </w:p>
        </w:tc>
      </w:tr>
      <w:tr w:rsidR="00121282" w:rsidRPr="00B67B9E" w:rsidTr="000A63B6">
        <w:tc>
          <w:tcPr>
            <w:tcW w:w="675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8F159B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proofErr w:type="spellStart"/>
            <w:proofErr w:type="gram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списки по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відзначенню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жителів села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квітами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подарунками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присутність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святі</w:t>
            </w:r>
            <w:proofErr w:type="spellEnd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F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вручення</w:t>
            </w:r>
            <w:proofErr w:type="spellEnd"/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15.07.2019</w:t>
            </w:r>
          </w:p>
          <w:p w:rsidR="00121282" w:rsidRPr="008F159B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Коломієць А.С.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Чернява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А.О.</w:t>
            </w:r>
          </w:p>
        </w:tc>
      </w:tr>
      <w:tr w:rsidR="00121282" w:rsidRPr="00B67B9E" w:rsidTr="000A63B6">
        <w:tc>
          <w:tcPr>
            <w:tcW w:w="675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AC1F64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</w:t>
            </w:r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списки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запрошених</w:t>
            </w:r>
            <w:proofErr w:type="spell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урочистості</w:t>
            </w:r>
            <w:proofErr w:type="spell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надіслати запрошення </w:t>
            </w:r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До 20.07.2019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Коломієць А.С.</w:t>
            </w:r>
          </w:p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Чернява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А.О.</w:t>
            </w:r>
          </w:p>
        </w:tc>
      </w:tr>
      <w:tr w:rsidR="00121282" w:rsidRPr="005047F1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743954" w:rsidRDefault="00121282" w:rsidP="000A6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</w:t>
            </w:r>
            <w:r w:rsidRPr="00743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овку </w:t>
            </w:r>
            <w:r w:rsidRPr="00743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743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виготовлення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3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запрошен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ь, оголошень, програм святкування</w:t>
            </w:r>
          </w:p>
        </w:tc>
        <w:tc>
          <w:tcPr>
            <w:tcW w:w="196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До 15.07.2019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Пілюгін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Р.Л.</w:t>
            </w:r>
          </w:p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21282" w:rsidRPr="00B67B9E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743954" w:rsidRDefault="00121282" w:rsidP="000A6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Висвітлити</w:t>
            </w:r>
            <w:proofErr w:type="spell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сайті</w:t>
            </w:r>
            <w:proofErr w:type="spell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оголошення та 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</w:t>
            </w:r>
            <w:proofErr w:type="spell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святкових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З 25.07.2019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Чернява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А.О. </w:t>
            </w:r>
          </w:p>
        </w:tc>
      </w:tr>
      <w:tr w:rsidR="00121282" w:rsidRPr="000529AB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C6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фотовиставку</w:t>
            </w:r>
            <w:r w:rsidRPr="00EC6B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«Історія Великої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Северинки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  в світлинах» </w:t>
            </w:r>
          </w:p>
          <w:p w:rsidR="00121282" w:rsidRPr="00FA7055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6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 Е</w:t>
            </w:r>
            <w:proofErr w:type="spellStart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тновиставк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у</w:t>
            </w:r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- «</w:t>
            </w:r>
            <w:proofErr w:type="spellStart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Українська</w:t>
            </w:r>
            <w:proofErr w:type="spellEnd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хата</w:t>
            </w:r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До 04.08.2019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Губська О.М.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Мусієнко А.І.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Чернява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А.О.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21282" w:rsidRPr="00EC6B95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Default="00121282" w:rsidP="000A6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7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ація</w:t>
            </w:r>
            <w:r w:rsidRPr="009557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21282" w:rsidRPr="003A7BDF" w:rsidRDefault="00121282" w:rsidP="00121282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ф</w:t>
            </w:r>
            <w:r w:rsidRPr="0095573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утбольн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ого</w:t>
            </w:r>
            <w:r w:rsidRPr="0095573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 турнір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у</w:t>
            </w:r>
          </w:p>
          <w:p w:rsidR="00121282" w:rsidRPr="003A7BDF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lastRenderedPageBreak/>
              <w:t>спортивно-розважальних заходів</w:t>
            </w:r>
          </w:p>
          <w:p w:rsidR="00121282" w:rsidRPr="00955735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привітання та нагородження переможців</w:t>
            </w:r>
          </w:p>
          <w:p w:rsidR="00121282" w:rsidRPr="00955735" w:rsidRDefault="00121282" w:rsidP="000A6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lastRenderedPageBreak/>
              <w:t>04.08.2019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Пілюгін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Р.Л.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Матвєєнко В.Я.</w:t>
            </w:r>
          </w:p>
        </w:tc>
      </w:tr>
      <w:tr w:rsidR="00121282" w:rsidRPr="000529AB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5512A3" w:rsidRDefault="00121282" w:rsidP="000A6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 </w:t>
            </w:r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аматорських </w:t>
            </w:r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громади</w:t>
            </w:r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04.08.2019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Пілюгін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Р.Л.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Мусієнко А.І.</w:t>
            </w:r>
          </w:p>
        </w:tc>
      </w:tr>
      <w:tr w:rsidR="00121282" w:rsidRPr="00EC6B95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Забезпечення:</w:t>
            </w:r>
          </w:p>
          <w:p w:rsidR="00121282" w:rsidRPr="004A4545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підготовки сценаріїв урочистого вечора та інших масових заходів;</w:t>
            </w:r>
          </w:p>
          <w:p w:rsidR="00121282" w:rsidRPr="00DF4617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встановлення та оформлення сцени,  місць для сидіння; </w:t>
            </w:r>
          </w:p>
          <w:p w:rsidR="00121282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розміщення </w:t>
            </w:r>
            <w:r w:rsidRPr="00C01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149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Містечка дитячих розваг (</w:t>
            </w:r>
            <w:r w:rsidRPr="00C01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атракціони, надувні гірки, електромобілі, спортивні батути, майстер класи, солодка вата, </w:t>
            </w:r>
            <w:proofErr w:type="spellStart"/>
            <w:r w:rsidRPr="00C01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попкорн</w:t>
            </w:r>
            <w:proofErr w:type="spellEnd"/>
            <w:r w:rsidRPr="00C01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121282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урочистостей з нагоди відзначення 250-річчя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Северинка та святкового концерту;</w:t>
            </w:r>
          </w:p>
          <w:p w:rsidR="00121282" w:rsidRPr="003517E5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проведення молодіжної  концертної програми та дискотеки;</w:t>
            </w:r>
          </w:p>
          <w:p w:rsidR="00121282" w:rsidRPr="00C01494" w:rsidRDefault="00121282" w:rsidP="00121282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оформлення фотовиставки та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етновиставки</w:t>
            </w:r>
            <w:proofErr w:type="spellEnd"/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04.08.2019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Кравченко М.В.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Губська О.М.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Пілюгін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Р.Л. Мусієнко А.І.</w:t>
            </w:r>
          </w:p>
          <w:p w:rsidR="00121282" w:rsidRDefault="00121282" w:rsidP="000A63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Хайнацька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Ю.Ю.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21282" w:rsidRPr="003517E5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подарункі</w:t>
            </w:r>
            <w:proofErr w:type="gram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квітів</w:t>
            </w:r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привітання</w:t>
            </w:r>
            <w:proofErr w:type="spellEnd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святкового</w:t>
            </w:r>
            <w:proofErr w:type="spellEnd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нагородження</w:t>
            </w:r>
            <w:proofErr w:type="spellEnd"/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До 04.08.2019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Губська О.М. Кравченко М.В.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Пілюгін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Р.Л.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21282" w:rsidRPr="00EC6B95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5047F1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68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Організувати у музеях, бібліотеках, навчальних закладах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села</w:t>
            </w:r>
            <w:r w:rsidRPr="000868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тематичні експозиції, книжкові виставки, проведення екскурсій, «круглих столів», уроків краєзнавства та історії рідного краю, циклів історичних читань, присвячених історії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села</w:t>
            </w:r>
            <w:r w:rsidRPr="000868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960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Серпень-вересень 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Пілюгін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Р.Л.</w:t>
            </w:r>
          </w:p>
        </w:tc>
      </w:tr>
      <w:tr w:rsidR="00121282" w:rsidRPr="00EC6B95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08681D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святкових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села</w:t>
            </w:r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затверджених</w:t>
            </w:r>
            <w:proofErr w:type="spellEnd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кошторисі</w:t>
            </w:r>
            <w:proofErr w:type="gramStart"/>
            <w:r w:rsidRPr="004A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60" w:type="dxa"/>
          </w:tcPr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Серпень 2019</w:t>
            </w:r>
          </w:p>
        </w:tc>
        <w:tc>
          <w:tcPr>
            <w:tcW w:w="2543" w:type="dxa"/>
          </w:tcPr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Коробко І.М.</w:t>
            </w:r>
          </w:p>
          <w:p w:rsidR="00121282" w:rsidRPr="00B67B9E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Кохан Н.В.</w:t>
            </w:r>
          </w:p>
        </w:tc>
      </w:tr>
      <w:tr w:rsidR="00121282" w:rsidRPr="00EC6B95" w:rsidTr="000A63B6">
        <w:tc>
          <w:tcPr>
            <w:tcW w:w="675" w:type="dxa"/>
          </w:tcPr>
          <w:p w:rsidR="00121282" w:rsidRPr="000B3AB9" w:rsidRDefault="00121282" w:rsidP="000A63B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4570" w:type="dxa"/>
          </w:tcPr>
          <w:p w:rsidR="00121282" w:rsidRPr="003517E5" w:rsidRDefault="00121282" w:rsidP="000A63B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</w:t>
            </w:r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прибирання</w:t>
            </w:r>
            <w:proofErr w:type="spellEnd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proofErr w:type="spellEnd"/>
          </w:p>
        </w:tc>
        <w:tc>
          <w:tcPr>
            <w:tcW w:w="1960" w:type="dxa"/>
          </w:tcPr>
          <w:p w:rsidR="00121282" w:rsidRDefault="00121282" w:rsidP="000A63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05.08.2019</w:t>
            </w:r>
          </w:p>
        </w:tc>
        <w:tc>
          <w:tcPr>
            <w:tcW w:w="2543" w:type="dxa"/>
          </w:tcPr>
          <w:p w:rsidR="00121282" w:rsidRDefault="00121282" w:rsidP="000A63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Кравченко М.В.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br/>
            </w:r>
            <w:r w:rsidRPr="00B67B9E"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Гавриленко В.Г.</w:t>
            </w:r>
          </w:p>
          <w:p w:rsidR="00121282" w:rsidRDefault="00121282" w:rsidP="000A63B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</w:tbl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21282" w:rsidRDefault="00121282" w:rsidP="001212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21282" w:rsidRDefault="00121282" w:rsidP="00121282">
      <w:pPr>
        <w:spacing w:after="0" w:line="240" w:lineRule="auto"/>
      </w:pP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 xml:space="preserve">Секретар сільської ради </w:t>
      </w: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 w:rsidRPr="005047F1"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  <w:t>А.КОЛОМІЄЦЬ</w:t>
      </w:r>
    </w:p>
    <w:sectPr w:rsidR="00121282" w:rsidSect="003517E5">
      <w:pgSz w:w="11906" w:h="16838"/>
      <w:pgMar w:top="284" w:right="851" w:bottom="567" w:left="1701" w:header="22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F1D"/>
    <w:multiLevelType w:val="hybridMultilevel"/>
    <w:tmpl w:val="D5E2B56C"/>
    <w:lvl w:ilvl="0" w:tplc="2F461AA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82"/>
    <w:rsid w:val="00121282"/>
    <w:rsid w:val="007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2019-08-29T13:28:00Z</dcterms:created>
  <dcterms:modified xsi:type="dcterms:W3CDTF">2019-08-29T13:28:00Z</dcterms:modified>
</cp:coreProperties>
</file>