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08" w:rsidRPr="004D7446" w:rsidRDefault="00F32608" w:rsidP="00F32608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Додаток 2</w:t>
      </w:r>
    </w:p>
    <w:p w:rsidR="00F32608" w:rsidRPr="004D7446" w:rsidRDefault="00F32608" w:rsidP="00F32608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F32608" w:rsidRPr="004D7446" w:rsidRDefault="00F32608" w:rsidP="00F32608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«05 </w:t>
      </w:r>
      <w:r w:rsidRPr="004D7446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травня 2021</w:t>
      </w:r>
      <w:r w:rsidRPr="004D7446"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року №475</w:t>
      </w:r>
    </w:p>
    <w:p w:rsidR="00F32608" w:rsidRPr="004D7446" w:rsidRDefault="00F32608" w:rsidP="00F32608">
      <w:pPr>
        <w:rPr>
          <w:lang w:val="uk-UA"/>
        </w:rPr>
      </w:pPr>
    </w:p>
    <w:p w:rsidR="00F32608" w:rsidRPr="004D7446" w:rsidRDefault="00F32608" w:rsidP="00F32608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>
        <w:rPr>
          <w:sz w:val="20"/>
          <w:szCs w:val="20"/>
          <w:lang w:val="uk-UA"/>
        </w:rPr>
        <w:t>34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 w:rsidRPr="001F38EB">
        <w:rPr>
          <w:sz w:val="20"/>
          <w:szCs w:val="20"/>
          <w:lang w:val="uk-UA"/>
        </w:rPr>
        <w:t>209 154грн</w:t>
      </w:r>
      <w:r w:rsidRPr="000419E4">
        <w:rPr>
          <w:sz w:val="20"/>
          <w:szCs w:val="20"/>
          <w:lang w:val="uk-UA"/>
        </w:rPr>
        <w:t>. 00</w:t>
      </w:r>
      <w:r w:rsidRPr="004D7446">
        <w:rPr>
          <w:sz w:val="20"/>
          <w:szCs w:val="20"/>
          <w:lang w:val="uk-UA"/>
        </w:rPr>
        <w:t xml:space="preserve"> коп. (</w:t>
      </w:r>
      <w:r>
        <w:rPr>
          <w:sz w:val="20"/>
          <w:szCs w:val="20"/>
          <w:lang w:val="uk-UA"/>
        </w:rPr>
        <w:t>двісті дев</w:t>
      </w:r>
      <w:r w:rsidRPr="001F38EB">
        <w:rPr>
          <w:sz w:val="20"/>
          <w:szCs w:val="20"/>
          <w:lang w:val="uk-UA"/>
        </w:rPr>
        <w:t>’</w:t>
      </w:r>
      <w:r>
        <w:rPr>
          <w:sz w:val="20"/>
          <w:szCs w:val="20"/>
          <w:lang w:val="uk-UA"/>
        </w:rPr>
        <w:t>ять тисяч сто п’ятдесят чотири</w:t>
      </w:r>
      <w:r w:rsidRPr="004D7446">
        <w:rPr>
          <w:sz w:val="20"/>
          <w:szCs w:val="20"/>
          <w:lang w:val="uk-UA"/>
        </w:rPr>
        <w:t xml:space="preserve"> грн. 00 коп.)</w:t>
      </w:r>
    </w:p>
    <w:p w:rsidR="00F32608" w:rsidRPr="004D7446" w:rsidRDefault="00F32608" w:rsidP="00F32608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proofErr w:type="spellStart"/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</w:t>
      </w:r>
      <w:proofErr w:type="spellEnd"/>
      <w:r w:rsidRPr="004D7446">
        <w:rPr>
          <w:b/>
          <w:bCs/>
          <w:sz w:val="20"/>
          <w:szCs w:val="20"/>
          <w:u w:val="single"/>
          <w:lang w:val="uk-UA"/>
        </w:rPr>
        <w:t xml:space="preserve"> ЛЕВЧЕНКО</w:t>
      </w:r>
    </w:p>
    <w:p w:rsidR="00F32608" w:rsidRPr="004D7446" w:rsidRDefault="00F32608" w:rsidP="00F32608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F32608" w:rsidRPr="004D7446" w:rsidRDefault="00F32608" w:rsidP="00F32608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:rsidR="00F32608" w:rsidRPr="00F6496C" w:rsidRDefault="00F32608" w:rsidP="00F32608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:rsidR="00F32608" w:rsidRPr="004D7446" w:rsidRDefault="00F32608" w:rsidP="00F32608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:rsidR="00F32608" w:rsidRPr="004D7446" w:rsidRDefault="00F32608" w:rsidP="00F32608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</w:t>
      </w:r>
      <w:r w:rsidRPr="004D7446">
        <w:rPr>
          <w:b/>
          <w:bCs/>
          <w:sz w:val="28"/>
          <w:szCs w:val="28"/>
          <w:lang w:val="uk-UA"/>
        </w:rPr>
        <w:t xml:space="preserve"> рік</w:t>
      </w:r>
    </w:p>
    <w:p w:rsidR="00F32608" w:rsidRPr="004D7446" w:rsidRDefault="00F32608" w:rsidP="00F32608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:rsidR="00F32608" w:rsidRPr="004D7446" w:rsidRDefault="00F32608" w:rsidP="00F326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06 травня 2021року)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F32608" w:rsidRPr="004D7446" w:rsidTr="0058662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F32608" w:rsidRPr="004D7446" w:rsidRDefault="00F32608" w:rsidP="00586623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F32608" w:rsidRPr="004D7446" w:rsidRDefault="00F32608" w:rsidP="00586623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F32608" w:rsidRPr="004D7446" w:rsidTr="0058662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F32608" w:rsidRPr="004D7446" w:rsidRDefault="00F32608" w:rsidP="0058662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F32608" w:rsidRPr="004D7446" w:rsidRDefault="00F32608" w:rsidP="0058662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2608" w:rsidRPr="004D7446" w:rsidTr="005866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32608" w:rsidRPr="004D7446" w:rsidTr="005866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F32608" w:rsidRPr="006E19B1" w:rsidRDefault="00F32608" w:rsidP="00586623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2608" w:rsidRPr="004D7446" w:rsidTr="005866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F32608" w:rsidRPr="004D7446" w:rsidTr="005866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F32608" w:rsidRPr="004D7446" w:rsidTr="005866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F32608" w:rsidRDefault="00F32608" w:rsidP="0058662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28500</w:t>
            </w:r>
          </w:p>
        </w:tc>
      </w:tr>
      <w:tr w:rsidR="00F32608" w:rsidRPr="004D7446" w:rsidTr="00586623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F32608" w:rsidRPr="000219F2" w:rsidRDefault="00F32608" w:rsidP="0058662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:rsidR="00F32608" w:rsidRPr="004D7446" w:rsidRDefault="00F32608" w:rsidP="0058662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2608" w:rsidRPr="004D7446" w:rsidTr="00586623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F32608" w:rsidRDefault="00F32608" w:rsidP="00586623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F32608" w:rsidRPr="002C22CB" w:rsidRDefault="00F32608" w:rsidP="0058662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C22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F32608" w:rsidRPr="004D7446" w:rsidTr="00586623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F32608" w:rsidRPr="004D7446" w:rsidRDefault="00F32608" w:rsidP="00586623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F32608" w:rsidRPr="004D7446" w:rsidRDefault="00F32608" w:rsidP="005866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F32608" w:rsidRPr="004D7446" w:rsidTr="00586623">
        <w:trPr>
          <w:trHeight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540F79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F32608" w:rsidRPr="00F4578B" w:rsidRDefault="00F32608" w:rsidP="0058662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Програміст системний</w:t>
            </w:r>
            <w:r w:rsidRPr="00F4578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F32608" w:rsidRPr="00540F79" w:rsidRDefault="00F32608" w:rsidP="0058662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540F7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540F79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  <w:tc>
          <w:tcPr>
            <w:tcW w:w="2267" w:type="dxa"/>
            <w:vAlign w:val="center"/>
          </w:tcPr>
          <w:p w:rsidR="00F32608" w:rsidRPr="00540F79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4619</w:t>
            </w:r>
          </w:p>
        </w:tc>
      </w:tr>
      <w:tr w:rsidR="00F32608" w:rsidRPr="004D7446" w:rsidTr="005866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2608" w:rsidRPr="004D7446" w:rsidTr="005866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F32608" w:rsidRPr="004D7446" w:rsidRDefault="00F32608" w:rsidP="0058662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F32608" w:rsidRPr="004D7446" w:rsidRDefault="00F32608" w:rsidP="0058662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F32608" w:rsidRPr="004D7446" w:rsidTr="005866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F32608" w:rsidRPr="004D7446" w:rsidRDefault="00F32608" w:rsidP="0058662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32608" w:rsidRPr="004D7446" w:rsidRDefault="00F32608" w:rsidP="0058662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F32608" w:rsidRPr="004D7446" w:rsidTr="00586623">
        <w:trPr>
          <w:trHeight w:val="4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F32608" w:rsidRPr="004D7446" w:rsidRDefault="00F32608" w:rsidP="0058662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F32608" w:rsidRPr="004D7446" w:rsidRDefault="00F32608" w:rsidP="0058662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F32608" w:rsidRPr="004D7446" w:rsidRDefault="00F32608" w:rsidP="0058662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F32608" w:rsidRPr="002867DA" w:rsidTr="005866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F32608" w:rsidRPr="002867DA" w:rsidRDefault="00F32608" w:rsidP="00586623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Відділ земельних відносин, комунальної власності,</w:t>
            </w:r>
          </w:p>
          <w:p w:rsidR="00F32608" w:rsidRPr="002867DA" w:rsidRDefault="00F32608" w:rsidP="00586623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житлово-комунального господарства, інфраструктури</w:t>
            </w:r>
          </w:p>
          <w:p w:rsidR="00F32608" w:rsidRPr="002867DA" w:rsidRDefault="00F32608" w:rsidP="00586623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та економічного розвитку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94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32608" w:rsidRPr="002867DA" w:rsidTr="00586623">
        <w:trPr>
          <w:trHeight w:val="6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</w:tr>
      <w:tr w:rsidR="00F32608" w:rsidRPr="002867DA" w:rsidTr="00586623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F32608" w:rsidRPr="002867DA" w:rsidTr="00586623">
        <w:trPr>
          <w:trHeight w:val="5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</w:tr>
      <w:tr w:rsidR="00F32608" w:rsidRPr="002867DA" w:rsidTr="00586623">
        <w:trPr>
          <w:trHeight w:val="4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3850</w:t>
            </w:r>
          </w:p>
        </w:tc>
      </w:tr>
      <w:tr w:rsidR="00F32608" w:rsidRPr="002867DA" w:rsidTr="005866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F32608" w:rsidRPr="002867DA" w:rsidRDefault="00F32608" w:rsidP="00586623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Відділ </w:t>
            </w:r>
            <w:r>
              <w:rPr>
                <w:b/>
                <w:bCs/>
                <w:sz w:val="27"/>
                <w:szCs w:val="27"/>
                <w:lang w:val="uk-UA"/>
              </w:rPr>
              <w:t>правового забезпечення та проектно-інвестиційної діяльності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32608" w:rsidRPr="002867DA" w:rsidTr="00586623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</w:tr>
      <w:tr w:rsidR="00F32608" w:rsidRPr="002867DA" w:rsidTr="00586623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10200</w:t>
            </w:r>
          </w:p>
        </w:tc>
      </w:tr>
      <w:tr w:rsidR="00F32608" w:rsidRPr="002867DA" w:rsidTr="00586623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32608" w:rsidRPr="002867DA" w:rsidTr="00586623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</w:tr>
      <w:tr w:rsidR="00F32608" w:rsidRPr="002867DA" w:rsidTr="00586623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</w:tr>
      <w:tr w:rsidR="00F32608" w:rsidRPr="002867DA" w:rsidTr="00586623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spacing w:after="24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240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11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32608" w:rsidRPr="002867DA" w:rsidTr="00586623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Водій</w:t>
            </w:r>
            <w:r>
              <w:rPr>
                <w:sz w:val="27"/>
                <w:szCs w:val="27"/>
                <w:lang w:val="uk-UA"/>
              </w:rPr>
              <w:t xml:space="preserve"> автотранспортних засобів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2741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2741</w:t>
            </w:r>
          </w:p>
        </w:tc>
      </w:tr>
      <w:tr w:rsidR="00F32608" w:rsidRPr="002867DA" w:rsidTr="00586623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</w:tr>
      <w:tr w:rsidR="00F32608" w:rsidRPr="002867DA" w:rsidTr="00586623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3218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3218</w:t>
            </w:r>
          </w:p>
        </w:tc>
      </w:tr>
      <w:tr w:rsidR="00F32608" w:rsidRPr="002867DA" w:rsidTr="00586623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Робітник з благоустрою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F32608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F32608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10892</w:t>
            </w:r>
          </w:p>
        </w:tc>
      </w:tr>
      <w:tr w:rsidR="00F32608" w:rsidRPr="002867DA" w:rsidTr="00586623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F32608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F32608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10892</w:t>
            </w:r>
          </w:p>
        </w:tc>
      </w:tr>
      <w:tr w:rsidR="00F32608" w:rsidRPr="002867DA" w:rsidTr="00586623">
        <w:trPr>
          <w:trHeight w:val="10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after="240"/>
              <w:rPr>
                <w:b/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b/>
                <w:color w:val="000000"/>
                <w:sz w:val="27"/>
                <w:szCs w:val="27"/>
                <w:lang w:val="uk-UA"/>
              </w:rPr>
              <w:t xml:space="preserve">Служба у справах дітей 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32608" w:rsidRPr="002867DA" w:rsidTr="00586623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</w:tr>
      <w:tr w:rsidR="00F32608" w:rsidRPr="002867DA" w:rsidTr="00586623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</w:tr>
      <w:tr w:rsidR="00F32608" w:rsidRPr="002867DA" w:rsidTr="00586623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F32608" w:rsidRPr="00B27A59" w:rsidRDefault="00F32608" w:rsidP="00586623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  <w:lang w:val="uk-UA"/>
              </w:rPr>
            </w:pPr>
            <w:r w:rsidRPr="00B27A59">
              <w:rPr>
                <w:b/>
                <w:color w:val="000000"/>
                <w:sz w:val="27"/>
                <w:szCs w:val="27"/>
                <w:lang w:val="uk-UA"/>
              </w:rPr>
              <w:t>Відділ соціального захисту населення та охорони здоров’я</w:t>
            </w:r>
          </w:p>
        </w:tc>
        <w:tc>
          <w:tcPr>
            <w:tcW w:w="1416" w:type="dxa"/>
            <w:vAlign w:val="center"/>
          </w:tcPr>
          <w:p w:rsidR="00F32608" w:rsidRPr="00F243A2" w:rsidRDefault="00F32608" w:rsidP="0058662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uk-UA"/>
              </w:rPr>
            </w:pPr>
            <w:r w:rsidRPr="00F243A2">
              <w:rPr>
                <w:b/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32608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32608" w:rsidRPr="002867DA" w:rsidTr="00586623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F32608" w:rsidRDefault="00F32608" w:rsidP="00586623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F32608" w:rsidRDefault="00F32608" w:rsidP="0058662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F32608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</w:tr>
      <w:tr w:rsidR="00F32608" w:rsidRPr="002867DA" w:rsidTr="00586623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</w:p>
        </w:tc>
        <w:tc>
          <w:tcPr>
            <w:tcW w:w="3683" w:type="dxa"/>
            <w:vAlign w:val="center"/>
          </w:tcPr>
          <w:p w:rsidR="00F32608" w:rsidRDefault="00F32608" w:rsidP="00586623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F32608" w:rsidRDefault="00F32608" w:rsidP="0058662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32608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F32608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4900</w:t>
            </w:r>
          </w:p>
        </w:tc>
      </w:tr>
      <w:tr w:rsidR="00F32608" w:rsidRPr="002867DA" w:rsidTr="00586623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</w:t>
            </w: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 xml:space="preserve">Спеціаліст </w:t>
            </w:r>
            <w:r w:rsidRPr="002867DA">
              <w:rPr>
                <w:color w:val="000000"/>
                <w:sz w:val="27"/>
                <w:szCs w:val="27"/>
                <w:lang w:val="en-US"/>
              </w:rPr>
              <w:t xml:space="preserve">I </w:t>
            </w:r>
            <w:r w:rsidRPr="002867DA">
              <w:rPr>
                <w:color w:val="000000"/>
                <w:sz w:val="27"/>
                <w:szCs w:val="27"/>
                <w:lang w:val="uk-UA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9600</w:t>
            </w:r>
          </w:p>
        </w:tc>
      </w:tr>
      <w:tr w:rsidR="00F32608" w:rsidRPr="002867DA" w:rsidTr="00586623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</w:p>
          <w:p w:rsidR="00F32608" w:rsidRPr="002867DA" w:rsidRDefault="00F32608" w:rsidP="00586623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F32608" w:rsidRPr="002867DA" w:rsidRDefault="00F32608" w:rsidP="00586623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F32608" w:rsidRPr="002867DA" w:rsidRDefault="00F32608" w:rsidP="00586623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209154</w:t>
            </w:r>
          </w:p>
        </w:tc>
      </w:tr>
    </w:tbl>
    <w:p w:rsidR="00F32608" w:rsidRDefault="00F32608" w:rsidP="00F32608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F32608" w:rsidRPr="002867DA" w:rsidRDefault="00F32608" w:rsidP="00F32608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F32608" w:rsidRPr="004D7446" w:rsidRDefault="00F32608" w:rsidP="00F32608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F32608" w:rsidRDefault="00F32608" w:rsidP="00F32608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</w:t>
      </w:r>
    </w:p>
    <w:p w:rsidR="00F32608" w:rsidRPr="00F6496C" w:rsidRDefault="00F32608" w:rsidP="00F32608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:rsidR="00F32608" w:rsidRPr="004D7446" w:rsidRDefault="00F32608" w:rsidP="00F32608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:rsidR="00F32608" w:rsidRPr="004D7446" w:rsidRDefault="00F32608" w:rsidP="00F32608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F32608" w:rsidRPr="004D7446" w:rsidRDefault="00F32608" w:rsidP="00F32608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:rsidR="00F32608" w:rsidRPr="00DF3126" w:rsidRDefault="00F32608" w:rsidP="00F32608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</w:t>
      </w:r>
    </w:p>
    <w:p w:rsidR="00F32608" w:rsidRDefault="00F32608" w:rsidP="00F32608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F32608" w:rsidRDefault="00F32608" w:rsidP="00F32608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F32608" w:rsidRDefault="00F32608" w:rsidP="00F32608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F32608" w:rsidRDefault="00F32608" w:rsidP="00F32608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F32608" w:rsidRDefault="00F32608" w:rsidP="00F32608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F32608" w:rsidRDefault="00F32608" w:rsidP="00F32608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F32608" w:rsidRDefault="00F32608" w:rsidP="00F32608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608"/>
    <w:rsid w:val="00014EDE"/>
    <w:rsid w:val="00DE160B"/>
    <w:rsid w:val="00F3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0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2021-05-11T10:24:00Z</dcterms:created>
  <dcterms:modified xsi:type="dcterms:W3CDTF">2021-05-11T10:25:00Z</dcterms:modified>
</cp:coreProperties>
</file>